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4D25" w14:textId="77777777" w:rsidR="00F63ED3" w:rsidRDefault="00F63ED3" w:rsidP="0043274A">
      <w:pPr>
        <w:spacing w:after="100" w:afterAutospacing="1" w:line="240" w:lineRule="auto"/>
        <w:contextualSpacing/>
      </w:pPr>
      <w:r>
        <w:t xml:space="preserve">                                                                                                                     ………………………………………………………</w:t>
      </w:r>
    </w:p>
    <w:p w14:paraId="22C2469B" w14:textId="77777777" w:rsidR="0043274A" w:rsidRDefault="0043274A" w:rsidP="0043274A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                                        </w:t>
      </w:r>
      <w:r w:rsidR="00F63ED3">
        <w:t>miejscowość, dnia</w:t>
      </w:r>
    </w:p>
    <w:p w14:paraId="121B6AB3" w14:textId="77777777" w:rsidR="0043274A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(imię i nazwisko)</w:t>
      </w:r>
    </w:p>
    <w:p w14:paraId="40D905F5" w14:textId="77777777" w:rsidR="0043274A" w:rsidRPr="00EC0A70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</w:p>
    <w:p w14:paraId="60C652EE" w14:textId="77777777"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</w:t>
      </w:r>
      <w:r w:rsidR="004007E2">
        <w:t xml:space="preserve">                               </w:t>
      </w:r>
      <w:r w:rsidR="002D236A">
        <w:t xml:space="preserve"> </w:t>
      </w:r>
      <w:r w:rsidR="002D236A" w:rsidRPr="004007E2">
        <w:rPr>
          <w:b/>
          <w:sz w:val="28"/>
          <w:szCs w:val="28"/>
        </w:rPr>
        <w:t>Powiatowy Lekarz Weterynarii</w:t>
      </w:r>
      <w:r w:rsidR="002D236A">
        <w:t xml:space="preserve">                                 </w:t>
      </w:r>
    </w:p>
    <w:p w14:paraId="336866E1" w14:textId="77777777" w:rsidR="0043274A" w:rsidRDefault="0043274A" w:rsidP="0043274A">
      <w:pPr>
        <w:spacing w:after="100" w:afterAutospacing="1" w:line="240" w:lineRule="auto"/>
        <w:contextualSpacing/>
      </w:pPr>
    </w:p>
    <w:p w14:paraId="473F873A" w14:textId="77777777"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                                                   </w:t>
      </w:r>
      <w:r w:rsidR="002D236A" w:rsidRPr="004007E2">
        <w:rPr>
          <w:b/>
          <w:sz w:val="28"/>
          <w:szCs w:val="28"/>
        </w:rPr>
        <w:t xml:space="preserve">w </w:t>
      </w:r>
      <w:r w:rsidR="00F63ED3">
        <w:rPr>
          <w:b/>
          <w:sz w:val="28"/>
          <w:szCs w:val="28"/>
        </w:rPr>
        <w:t>Węgrowie</w:t>
      </w:r>
    </w:p>
    <w:p w14:paraId="6B338C77" w14:textId="77777777" w:rsidR="0043274A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(adres)</w:t>
      </w:r>
    </w:p>
    <w:p w14:paraId="33A0AD9D" w14:textId="77777777" w:rsidR="0043274A" w:rsidRDefault="0043274A" w:rsidP="0043274A">
      <w:pPr>
        <w:spacing w:after="100" w:afterAutospacing="1" w:line="240" w:lineRule="auto"/>
        <w:contextualSpacing/>
      </w:pPr>
    </w:p>
    <w:p w14:paraId="36312798" w14:textId="77777777"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                              </w:t>
      </w:r>
    </w:p>
    <w:p w14:paraId="16C8B79B" w14:textId="77777777" w:rsidR="0043274A" w:rsidRPr="008D2242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8D2242">
        <w:rPr>
          <w:sz w:val="16"/>
          <w:szCs w:val="16"/>
        </w:rPr>
        <w:t>(nr gospodarstwa)</w:t>
      </w:r>
    </w:p>
    <w:p w14:paraId="2D38706E" w14:textId="77777777" w:rsidR="0043274A" w:rsidRDefault="0043274A" w:rsidP="0043274A">
      <w:pPr>
        <w:spacing w:after="100" w:afterAutospacing="1" w:line="240" w:lineRule="auto"/>
        <w:jc w:val="right"/>
      </w:pPr>
    </w:p>
    <w:p w14:paraId="693DEB7F" w14:textId="77777777" w:rsidR="0043274A" w:rsidRDefault="0043274A" w:rsidP="00066895">
      <w:pPr>
        <w:spacing w:after="100" w:afterAutospacing="1" w:line="240" w:lineRule="auto"/>
        <w:contextualSpacing/>
      </w:pPr>
    </w:p>
    <w:p w14:paraId="0780688B" w14:textId="77777777" w:rsidR="00516A28" w:rsidRDefault="0043274A" w:rsidP="00516A2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WNIOSEK</w:t>
      </w:r>
    </w:p>
    <w:p w14:paraId="64374435" w14:textId="77777777" w:rsidR="00516A28" w:rsidRDefault="00516A28" w:rsidP="00516A28">
      <w:pPr>
        <w:spacing w:after="0" w:line="240" w:lineRule="auto"/>
        <w:contextualSpacing/>
        <w:jc w:val="center"/>
        <w:rPr>
          <w:b/>
        </w:rPr>
      </w:pPr>
    </w:p>
    <w:p w14:paraId="3740896F" w14:textId="77777777" w:rsidR="00516A28" w:rsidRDefault="00516A28" w:rsidP="00516A28">
      <w:pPr>
        <w:spacing w:after="0" w:line="240" w:lineRule="auto"/>
        <w:contextualSpacing/>
        <w:jc w:val="center"/>
        <w:rPr>
          <w:b/>
        </w:rPr>
      </w:pPr>
    </w:p>
    <w:p w14:paraId="41E53B8B" w14:textId="77777777" w:rsidR="0043274A" w:rsidRDefault="0043274A" w:rsidP="00066895">
      <w:pPr>
        <w:spacing w:before="100" w:beforeAutospacing="1" w:after="100" w:afterAutospacing="1" w:line="240" w:lineRule="auto"/>
        <w:ind w:firstLine="708"/>
        <w:contextualSpacing/>
      </w:pPr>
      <w:r>
        <w:t xml:space="preserve">Zgodnie z art. 7 </w:t>
      </w:r>
      <w:r w:rsidR="00066895" w:rsidRPr="00C63B55">
        <w:rPr>
          <w:rFonts w:ascii="Arial" w:hAnsi="Arial" w:cs="Arial"/>
          <w:sz w:val="20"/>
          <w:szCs w:val="20"/>
        </w:rPr>
        <w:t>ustawy z dnia 11 marca 2004 roku o ochronie zdrowia zwierząt oraz zwalczaniu chorób zakaźnych zwierząt (DZ.U. z 20</w:t>
      </w:r>
      <w:r w:rsidR="000F1F87">
        <w:rPr>
          <w:rFonts w:ascii="Arial" w:hAnsi="Arial" w:cs="Arial"/>
          <w:sz w:val="20"/>
          <w:szCs w:val="20"/>
        </w:rPr>
        <w:t xml:space="preserve">17r. </w:t>
      </w:r>
      <w:r w:rsidR="00066895" w:rsidRPr="00C63B55">
        <w:rPr>
          <w:rFonts w:ascii="Arial" w:hAnsi="Arial" w:cs="Arial"/>
          <w:sz w:val="20"/>
          <w:szCs w:val="20"/>
        </w:rPr>
        <w:t xml:space="preserve">poz. </w:t>
      </w:r>
      <w:r w:rsidR="000F1F87">
        <w:rPr>
          <w:rFonts w:ascii="Arial" w:hAnsi="Arial" w:cs="Arial"/>
          <w:sz w:val="20"/>
          <w:szCs w:val="20"/>
        </w:rPr>
        <w:t>1855</w:t>
      </w:r>
      <w:r w:rsidR="000E4A2B">
        <w:rPr>
          <w:rFonts w:ascii="Arial" w:hAnsi="Arial" w:cs="Arial"/>
          <w:sz w:val="20"/>
          <w:szCs w:val="20"/>
        </w:rPr>
        <w:t>)</w:t>
      </w:r>
      <w:r>
        <w:t xml:space="preserve"> proszę </w:t>
      </w:r>
      <w:r w:rsidR="00516A28">
        <w:t xml:space="preserve">o wykreślenie </w:t>
      </w:r>
      <w:r w:rsidR="00066895">
        <w:t xml:space="preserve">gospodarstwa </w:t>
      </w:r>
      <w:r w:rsidR="00516A28">
        <w:t xml:space="preserve">z rejestru </w:t>
      </w:r>
      <w:r>
        <w:t>podmiotów nadzorowanych.</w:t>
      </w:r>
    </w:p>
    <w:p w14:paraId="122A23A2" w14:textId="77777777" w:rsidR="00B82CC4" w:rsidRDefault="00B82CC4" w:rsidP="00516A28">
      <w:pPr>
        <w:spacing w:before="100" w:beforeAutospacing="1" w:after="100" w:afterAutospacing="1" w:line="240" w:lineRule="auto"/>
        <w:ind w:firstLine="708"/>
        <w:contextualSpacing/>
      </w:pPr>
    </w:p>
    <w:p w14:paraId="75A5B30C" w14:textId="77777777" w:rsidR="00BA7F44" w:rsidRDefault="0043274A" w:rsidP="00516A28">
      <w:pPr>
        <w:spacing w:before="100" w:beforeAutospacing="1" w:after="100" w:afterAutospacing="1" w:line="240" w:lineRule="auto"/>
        <w:ind w:firstLine="708"/>
        <w:contextualSpacing/>
      </w:pPr>
      <w:r>
        <w:t>Jednocześnie informuję, że z dniem ……………………………………………………. w gospodarstwie</w:t>
      </w:r>
      <w:r w:rsidR="00B82CC4">
        <w:t xml:space="preserve"> </w:t>
      </w:r>
    </w:p>
    <w:p w14:paraId="70D2D236" w14:textId="77777777" w:rsidR="00BA7F44" w:rsidRDefault="00BA7F44" w:rsidP="00516A28">
      <w:pPr>
        <w:spacing w:before="100" w:beforeAutospacing="1" w:after="100" w:afterAutospacing="1" w:line="240" w:lineRule="auto"/>
        <w:ind w:firstLine="708"/>
        <w:contextualSpacing/>
      </w:pPr>
    </w:p>
    <w:p w14:paraId="62D74F63" w14:textId="77777777" w:rsidR="002D236A" w:rsidRDefault="00BA7F44" w:rsidP="00BA7F44">
      <w:pPr>
        <w:spacing w:before="100" w:beforeAutospacing="1" w:after="100" w:afterAutospacing="1" w:line="240" w:lineRule="auto"/>
        <w:contextualSpacing/>
      </w:pPr>
      <w:r>
        <w:t>n</w:t>
      </w:r>
      <w:r w:rsidR="00B82CC4">
        <w:t>ależący</w:t>
      </w:r>
      <w:r>
        <w:t xml:space="preserve">m </w:t>
      </w:r>
      <w:r w:rsidR="00B82CC4">
        <w:t>do ………………………………………………………………………………</w:t>
      </w:r>
      <w:r>
        <w:t>………………</w:t>
      </w:r>
      <w:r w:rsidR="002D236A">
        <w:t>………………………………………</w:t>
      </w:r>
    </w:p>
    <w:p w14:paraId="790D66D9" w14:textId="77777777" w:rsidR="002D236A" w:rsidRDefault="002D236A" w:rsidP="00BA7F44">
      <w:pPr>
        <w:spacing w:before="100" w:beforeAutospacing="1" w:after="100" w:afterAutospacing="1" w:line="240" w:lineRule="auto"/>
        <w:contextualSpacing/>
      </w:pPr>
    </w:p>
    <w:p w14:paraId="122F8387" w14:textId="77777777" w:rsidR="00A02764" w:rsidRDefault="00B82CC4" w:rsidP="00BA7F44">
      <w:pPr>
        <w:spacing w:before="100" w:beforeAutospacing="1" w:after="100" w:afterAutospacing="1" w:line="240" w:lineRule="auto"/>
        <w:contextualSpacing/>
      </w:pPr>
      <w:r>
        <w:t>Nr</w:t>
      </w:r>
      <w:r w:rsidR="002D236A">
        <w:t xml:space="preserve"> </w:t>
      </w:r>
      <w:r>
        <w:t>PESEL………………………………………..</w:t>
      </w:r>
    </w:p>
    <w:p w14:paraId="43D58CB6" w14:textId="77777777" w:rsidR="0043274A" w:rsidRDefault="0043274A" w:rsidP="00516A28">
      <w:pPr>
        <w:spacing w:before="100" w:beforeAutospacing="1" w:after="100" w:afterAutospacing="1" w:line="240" w:lineRule="auto"/>
        <w:ind w:firstLine="708"/>
        <w:contextualSpacing/>
      </w:pPr>
    </w:p>
    <w:p w14:paraId="72840492" w14:textId="77777777" w:rsidR="0043274A" w:rsidRDefault="00B82CC4" w:rsidP="00516A28">
      <w:pPr>
        <w:spacing w:before="100" w:beforeAutospacing="1" w:after="100" w:afterAutospacing="1"/>
        <w:contextualSpacing/>
      </w:pPr>
      <w:r>
        <w:t>zaprzestano prowadzenia działalności nadzorowanej związanej z utrzymywaniem zwierząt      gospodarskich, w celu umieszczania na rynku tych zwierząt lub produktów pochodzących z tych zwierząt lub od tych zwierząt</w:t>
      </w:r>
      <w:r w:rsidR="00BA7F44">
        <w:t>.</w:t>
      </w:r>
    </w:p>
    <w:p w14:paraId="4DB048CE" w14:textId="77777777" w:rsidR="001906F6" w:rsidRDefault="001906F6" w:rsidP="00516A28">
      <w:pPr>
        <w:spacing w:before="100" w:beforeAutospacing="1" w:after="100" w:afterAutospacing="1"/>
        <w:contextualSpacing/>
      </w:pPr>
      <w:r>
        <w:t>Określenie rodzaju działalności nadzorowanej, której wnioskodawca zaprzestał prowadzić: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2"/>
        <w:gridCol w:w="1102"/>
        <w:gridCol w:w="3119"/>
        <w:gridCol w:w="1307"/>
      </w:tblGrid>
      <w:tr w:rsidR="001906F6" w:rsidRPr="001906F6" w14:paraId="0AA9DC4E" w14:textId="77777777" w:rsidTr="00474BC5">
        <w:tc>
          <w:tcPr>
            <w:tcW w:w="3292" w:type="dxa"/>
          </w:tcPr>
          <w:p w14:paraId="7EE5D2BC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bydła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51D27693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1BBE0C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zwierząt futerkowych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4D568144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14:paraId="4245F077" w14:textId="77777777" w:rsidTr="00474BC5">
        <w:tc>
          <w:tcPr>
            <w:tcW w:w="3292" w:type="dxa"/>
          </w:tcPr>
          <w:p w14:paraId="31756491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świń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7F9FEC68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3D5AE7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jeleniowatych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0DD512FB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14:paraId="58B78D3C" w14:textId="77777777" w:rsidTr="00474BC5">
        <w:tc>
          <w:tcPr>
            <w:tcW w:w="3292" w:type="dxa"/>
          </w:tcPr>
          <w:p w14:paraId="1026D170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owiec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3C3D5EC0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68B3E9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drobiu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60CAA20C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14:paraId="0C8E91F2" w14:textId="77777777" w:rsidTr="00474BC5">
        <w:tc>
          <w:tcPr>
            <w:tcW w:w="3292" w:type="dxa"/>
          </w:tcPr>
          <w:p w14:paraId="14B21FB3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kóz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1076D4E5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D217E1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pszczół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4BEADF8A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14:paraId="26C5C7D3" w14:textId="77777777" w:rsidTr="00474BC5">
        <w:tc>
          <w:tcPr>
            <w:tcW w:w="3292" w:type="dxa"/>
          </w:tcPr>
          <w:p w14:paraId="5481981A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koniowatych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0AB4F737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7C9D52" w14:textId="77777777"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6AC304C" w14:textId="77777777"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8FB8EE" w14:textId="77777777" w:rsidR="00516A28" w:rsidRDefault="00516A28" w:rsidP="00B82CC4">
      <w:pPr>
        <w:contextualSpacing/>
      </w:pPr>
    </w:p>
    <w:p w14:paraId="00B63CAF" w14:textId="77777777" w:rsidR="00516A28" w:rsidRDefault="001906F6" w:rsidP="00B82CC4">
      <w:pPr>
        <w:contextualSpacing/>
      </w:pPr>
      <w:r>
        <w:t>*właściwe zaznaczyć</w:t>
      </w:r>
    </w:p>
    <w:p w14:paraId="6A42BE38" w14:textId="77777777" w:rsidR="00516A28" w:rsidRDefault="00516A28" w:rsidP="00B82CC4">
      <w:pPr>
        <w:contextualSpacing/>
      </w:pPr>
    </w:p>
    <w:p w14:paraId="1D885079" w14:textId="77777777" w:rsidR="00066895" w:rsidRDefault="00066895" w:rsidP="00B82CC4">
      <w:pPr>
        <w:contextualSpacing/>
      </w:pPr>
    </w:p>
    <w:p w14:paraId="11840701" w14:textId="77777777" w:rsidR="000E4A2B" w:rsidRDefault="000E4A2B" w:rsidP="000E4A2B">
      <w:pPr>
        <w:jc w:val="center"/>
      </w:pPr>
      <w:r>
        <w:t>Klauzula informacyjna</w:t>
      </w:r>
    </w:p>
    <w:p w14:paraId="110D6B10" w14:textId="77777777" w:rsidR="001906F6" w:rsidRPr="001906F6" w:rsidRDefault="001906F6" w:rsidP="001906F6">
      <w:p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4AD0F30B" w14:textId="77777777"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b/>
          <w:sz w:val="20"/>
          <w:szCs w:val="20"/>
        </w:rPr>
        <w:t>Administratorem</w:t>
      </w:r>
      <w:r w:rsidRPr="001906F6">
        <w:rPr>
          <w:sz w:val="20"/>
          <w:szCs w:val="20"/>
        </w:rPr>
        <w:t xml:space="preserve"> Państwa danych osobowych jest </w:t>
      </w:r>
      <w:r w:rsidRPr="001906F6">
        <w:rPr>
          <w:b/>
          <w:sz w:val="20"/>
          <w:szCs w:val="20"/>
        </w:rPr>
        <w:t>POWIATOWY LEKARZ WETERYNARII W WĘGROWIE</w:t>
      </w:r>
      <w:r w:rsidRPr="001906F6">
        <w:rPr>
          <w:sz w:val="20"/>
          <w:szCs w:val="20"/>
        </w:rPr>
        <w:t>, ul. Północna 1, 07-100 Węgrów,  zwanym dalej: również „PLW”.</w:t>
      </w:r>
    </w:p>
    <w:p w14:paraId="4D08C99B" w14:textId="0C81CFE9"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 xml:space="preserve">Administrator powołał Inspektora Ochrony Danych (IOD), który w jego imieniu nadzoruje sferę przetwarzania danych osobowych. Z IOD można kontaktować się pod adresem email </w:t>
      </w:r>
      <w:r w:rsidR="0059110C" w:rsidRPr="0059110C">
        <w:rPr>
          <w:sz w:val="20"/>
          <w:szCs w:val="20"/>
        </w:rPr>
        <w:t>sekretariat@wegrow.piw.gov.pl</w:t>
      </w:r>
      <w:r w:rsidR="0059110C">
        <w:rPr>
          <w:sz w:val="20"/>
          <w:szCs w:val="20"/>
        </w:rPr>
        <w:t xml:space="preserve"> </w:t>
      </w:r>
      <w:r w:rsidRPr="001906F6">
        <w:rPr>
          <w:sz w:val="20"/>
          <w:szCs w:val="20"/>
        </w:rPr>
        <w:t xml:space="preserve">lub numerem telefonu: (25) 792-24-06. Z inspektorem Ochrony </w:t>
      </w:r>
      <w:r w:rsidRPr="001906F6">
        <w:rPr>
          <w:sz w:val="20"/>
          <w:szCs w:val="20"/>
        </w:rPr>
        <w:lastRenderedPageBreak/>
        <w:t>Danych można się skontaktować we wszystkich sprawach dotyczących przetwarzania danych osobowych oraz korzystania z praw związanych z przetwarzaniem danych.</w:t>
      </w:r>
    </w:p>
    <w:p w14:paraId="652B2CA1" w14:textId="77777777"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Do zakresu działania PLW należy wykonywanie zadań mających na celu zapewnienie ochrony zdrowia publicznego. Wynikają one z przepisów prawa, w szczególności z ustawy z dnia 29 stycznia 2004 r. o Inspekcji Weterynaryjnej (Dz.U. z 2018 r., poz. 36 z późn. zm.). Administrator przetwarza Państwa dane osobowe w ściśle określonym, minimalnym zakresie niezbędnym do osiągnięcia celu, o którym mowa powyżej.</w:t>
      </w:r>
    </w:p>
    <w:p w14:paraId="445BF6DA" w14:textId="77777777"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1719E549" w14:textId="77777777"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Państwa dane osobowe nie będą przekazywane do państwa trzeciego ani organizacji międzynarodowych.</w:t>
      </w:r>
    </w:p>
    <w:p w14:paraId="577DDE0F" w14:textId="77777777"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12BCDCAA" w14:textId="77777777"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726A18DB" w14:textId="77777777"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B48851D" w14:textId="77777777"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5827979B" w14:textId="1970B72E"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 xml:space="preserve"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</w:t>
      </w:r>
      <w:r w:rsidR="0059110C" w:rsidRPr="0059110C">
        <w:rPr>
          <w:sz w:val="20"/>
          <w:szCs w:val="20"/>
        </w:rPr>
        <w:t>sekretariat@wegrow.piw.gov.pl</w:t>
      </w:r>
      <w:r w:rsidRPr="001906F6">
        <w:rPr>
          <w:sz w:val="20"/>
          <w:szCs w:val="20"/>
        </w:rPr>
        <w:t>, tel. (25) 792-24-06.</w:t>
      </w:r>
    </w:p>
    <w:p w14:paraId="01EFE8B5" w14:textId="77777777" w:rsidR="001906F6" w:rsidRDefault="001906F6" w:rsidP="001906F6">
      <w:pPr>
        <w:contextualSpacing/>
        <w:jc w:val="right"/>
      </w:pPr>
    </w:p>
    <w:p w14:paraId="6BBF2199" w14:textId="77777777" w:rsidR="001906F6" w:rsidRDefault="001906F6" w:rsidP="001906F6">
      <w:pPr>
        <w:contextualSpacing/>
        <w:jc w:val="right"/>
      </w:pPr>
    </w:p>
    <w:p w14:paraId="1E78CD1E" w14:textId="77777777" w:rsidR="001906F6" w:rsidRDefault="001906F6" w:rsidP="001906F6">
      <w:pPr>
        <w:contextualSpacing/>
        <w:jc w:val="right"/>
      </w:pPr>
      <w:r>
        <w:t>……………………………………………………………………….</w:t>
      </w:r>
    </w:p>
    <w:p w14:paraId="1B61BCE9" w14:textId="77777777" w:rsidR="001906F6" w:rsidRDefault="001906F6" w:rsidP="001906F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14:paraId="0F98F54A" w14:textId="77777777" w:rsidR="001906F6" w:rsidRDefault="001906F6" w:rsidP="001906F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516A28">
        <w:rPr>
          <w:sz w:val="16"/>
          <w:szCs w:val="16"/>
        </w:rPr>
        <w:t>(podpis)</w:t>
      </w:r>
    </w:p>
    <w:p w14:paraId="7A06C5A9" w14:textId="77777777" w:rsidR="001906F6" w:rsidRPr="001906F6" w:rsidRDefault="001906F6" w:rsidP="000E4A2B">
      <w:pPr>
        <w:jc w:val="center"/>
        <w:rPr>
          <w:sz w:val="20"/>
          <w:szCs w:val="20"/>
        </w:rPr>
      </w:pPr>
    </w:p>
    <w:sectPr w:rsidR="001906F6" w:rsidRPr="001906F6" w:rsidSect="00A0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68075">
    <w:abstractNumId w:val="1"/>
  </w:num>
  <w:num w:numId="2" w16cid:durableId="120390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74A"/>
    <w:rsid w:val="00066895"/>
    <w:rsid w:val="000E4A2B"/>
    <w:rsid w:val="000F1F87"/>
    <w:rsid w:val="001906F6"/>
    <w:rsid w:val="002D236A"/>
    <w:rsid w:val="004007E2"/>
    <w:rsid w:val="0043274A"/>
    <w:rsid w:val="00516A28"/>
    <w:rsid w:val="0059110C"/>
    <w:rsid w:val="007D53C0"/>
    <w:rsid w:val="00A02764"/>
    <w:rsid w:val="00B82CC4"/>
    <w:rsid w:val="00BA7F44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04CD"/>
  <w15:docId w15:val="{B34EAC5A-FF48-46EB-B5D8-8283618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74A"/>
    <w:rPr>
      <w:color w:val="000080"/>
      <w:u w:val="single"/>
    </w:rPr>
  </w:style>
  <w:style w:type="paragraph" w:styleId="Nagwek">
    <w:name w:val="header"/>
    <w:basedOn w:val="Normalny"/>
    <w:link w:val="NagwekZnak"/>
    <w:rsid w:val="00432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3274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F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906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06F6"/>
    <w:pPr>
      <w:ind w:left="720"/>
      <w:contextualSpacing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Damian Dziubek</cp:lastModifiedBy>
  <cp:revision>3</cp:revision>
  <cp:lastPrinted>2019-02-01T10:02:00Z</cp:lastPrinted>
  <dcterms:created xsi:type="dcterms:W3CDTF">2019-02-01T10:03:00Z</dcterms:created>
  <dcterms:modified xsi:type="dcterms:W3CDTF">2024-05-21T07:49:00Z</dcterms:modified>
</cp:coreProperties>
</file>